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4" w:rsidRDefault="00310F54" w:rsidP="00310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54" w:rsidRDefault="00310F54" w:rsidP="00310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8F" w:rsidRDefault="00DE208F" w:rsidP="00310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65202">
        <w:rPr>
          <w:rFonts w:ascii="Times New Roman" w:hAnsi="Times New Roman" w:cs="Times New Roman"/>
          <w:sz w:val="24"/>
          <w:szCs w:val="24"/>
        </w:rPr>
        <w:t>об участии в Европейской неделе мобильности</w:t>
      </w:r>
      <w:r w:rsidR="00D65202">
        <w:rPr>
          <w:rFonts w:ascii="Times New Roman" w:hAnsi="Times New Roman" w:cs="Times New Roman"/>
          <w:sz w:val="24"/>
          <w:szCs w:val="24"/>
        </w:rPr>
        <w:br/>
        <w:t>(в т.ч., участие в общегородской акции «Велодорожка – безопасное будущее» и Дне без автомобиля)</w:t>
      </w:r>
      <w:r w:rsidR="00310F54">
        <w:rPr>
          <w:rFonts w:ascii="Times New Roman" w:hAnsi="Times New Roman" w:cs="Times New Roman"/>
          <w:sz w:val="24"/>
          <w:szCs w:val="24"/>
        </w:rPr>
        <w:br/>
      </w:r>
      <w:r w:rsidR="00D65202">
        <w:rPr>
          <w:rFonts w:ascii="Times New Roman" w:hAnsi="Times New Roman" w:cs="Times New Roman"/>
          <w:sz w:val="24"/>
          <w:szCs w:val="24"/>
        </w:rPr>
        <w:t>Красносельского района</w:t>
      </w:r>
      <w:proofErr w:type="gramStart"/>
      <w:r w:rsidR="00D652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65202">
        <w:rPr>
          <w:rFonts w:ascii="Times New Roman" w:hAnsi="Times New Roman" w:cs="Times New Roman"/>
          <w:sz w:val="24"/>
          <w:szCs w:val="24"/>
        </w:rPr>
        <w:t>анкт Петербурга</w:t>
      </w:r>
    </w:p>
    <w:p w:rsidR="00310F54" w:rsidRDefault="00310F54" w:rsidP="0031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F54" w:rsidRPr="00DE208F" w:rsidRDefault="00310F54" w:rsidP="0031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акции </w:t>
      </w:r>
      <w:r>
        <w:rPr>
          <w:rFonts w:ascii="Times New Roman" w:hAnsi="Times New Roman" w:cs="Times New Roman"/>
          <w:sz w:val="24"/>
          <w:szCs w:val="24"/>
        </w:rPr>
        <w:t>«Велодорожка – безопасное будущее»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Дне без автомобиля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20 образовательных учреждений Красносельского района: №№ 54, 131, 217, 275, 285, </w:t>
      </w:r>
      <w:r w:rsidR="002B689C">
        <w:rPr>
          <w:rFonts w:ascii="Times New Roman" w:hAnsi="Times New Roman" w:cs="Times New Roman"/>
          <w:sz w:val="24"/>
          <w:szCs w:val="24"/>
        </w:rPr>
        <w:t xml:space="preserve">291, 293, 375, 380, 383, 3291, 394, 395, 505, 546, 548, 549, 590, 675, 678. Всего 8817 человек (из них – 7490 школьников и 1327 родителей). Были проведены беседы, </w:t>
      </w:r>
      <w:r w:rsidR="00B75C2C">
        <w:rPr>
          <w:rFonts w:ascii="Times New Roman" w:hAnsi="Times New Roman" w:cs="Times New Roman"/>
          <w:sz w:val="24"/>
          <w:szCs w:val="24"/>
        </w:rPr>
        <w:t xml:space="preserve">конкурсы, радиопередачи, </w:t>
      </w:r>
      <w:r w:rsidR="002B689C">
        <w:rPr>
          <w:rFonts w:ascii="Times New Roman" w:hAnsi="Times New Roman" w:cs="Times New Roman"/>
          <w:sz w:val="24"/>
          <w:szCs w:val="24"/>
        </w:rPr>
        <w:t>выпущены стенгазеты</w:t>
      </w:r>
      <w:r w:rsidR="00B75C2C">
        <w:rPr>
          <w:rFonts w:ascii="Times New Roman" w:hAnsi="Times New Roman" w:cs="Times New Roman"/>
          <w:sz w:val="24"/>
          <w:szCs w:val="24"/>
        </w:rPr>
        <w:t xml:space="preserve"> и плакаты</w:t>
      </w:r>
      <w:bookmarkStart w:id="0" w:name="_GoBack"/>
      <w:bookmarkEnd w:id="0"/>
      <w:r w:rsidR="002B689C">
        <w:rPr>
          <w:rFonts w:ascii="Times New Roman" w:hAnsi="Times New Roman" w:cs="Times New Roman"/>
          <w:sz w:val="24"/>
          <w:szCs w:val="24"/>
        </w:rPr>
        <w:t>, написаны и вручены письма водителям.</w:t>
      </w:r>
    </w:p>
    <w:tbl>
      <w:tblPr>
        <w:tblStyle w:val="a3"/>
        <w:tblpPr w:leftFromText="180" w:rightFromText="180" w:vertAnchor="text" w:horzAnchor="margin" w:tblpY="1424"/>
        <w:tblW w:w="14786" w:type="dxa"/>
        <w:tblLook w:val="04A0" w:firstRow="1" w:lastRow="0" w:firstColumn="1" w:lastColumn="0" w:noHBand="0" w:noVBand="1"/>
      </w:tblPr>
      <w:tblGrid>
        <w:gridCol w:w="458"/>
        <w:gridCol w:w="1555"/>
        <w:gridCol w:w="1908"/>
        <w:gridCol w:w="7083"/>
        <w:gridCol w:w="1350"/>
        <w:gridCol w:w="1139"/>
        <w:gridCol w:w="1293"/>
      </w:tblGrid>
      <w:tr w:rsidR="00310F54" w:rsidTr="00310F54">
        <w:tc>
          <w:tcPr>
            <w:tcW w:w="458" w:type="dxa"/>
          </w:tcPr>
          <w:p w:rsidR="00310F54" w:rsidRDefault="00310F54" w:rsidP="00E6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F54" w:rsidRDefault="00310F54" w:rsidP="00E62F84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5" w:type="dxa"/>
          </w:tcPr>
          <w:p w:rsidR="00310F54" w:rsidRDefault="00310F54" w:rsidP="00E62F8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08" w:type="dxa"/>
          </w:tcPr>
          <w:p w:rsidR="00310F54" w:rsidRDefault="00310F54" w:rsidP="00E6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310F54" w:rsidRDefault="00310F54" w:rsidP="00E62F8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83" w:type="dxa"/>
          </w:tcPr>
          <w:p w:rsidR="00310F54" w:rsidRDefault="00310F54" w:rsidP="00E62F8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проведенных мероприятий (в свободной форме)</w:t>
            </w:r>
          </w:p>
        </w:tc>
        <w:tc>
          <w:tcPr>
            <w:tcW w:w="1350" w:type="dxa"/>
          </w:tcPr>
          <w:p w:rsidR="00310F54" w:rsidRDefault="00310F54" w:rsidP="00E62F8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обучающихся-участников (</w:t>
            </w:r>
            <w:proofErr w:type="gramEnd"/>
          </w:p>
        </w:tc>
        <w:tc>
          <w:tcPr>
            <w:tcW w:w="1139" w:type="dxa"/>
          </w:tcPr>
          <w:p w:rsidR="00310F54" w:rsidRDefault="00310F54" w:rsidP="00E62F8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родителей-участников</w:t>
            </w:r>
          </w:p>
        </w:tc>
        <w:tc>
          <w:tcPr>
            <w:tcW w:w="1293" w:type="dxa"/>
          </w:tcPr>
          <w:p w:rsidR="00310F54" w:rsidRDefault="00310F54" w:rsidP="00E6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10F54" w:rsidRDefault="00310F54" w:rsidP="00E6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участников:</w:t>
            </w:r>
          </w:p>
          <w:p w:rsidR="00310F54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кол-ва обучающихся и кол-ва родителей</w:t>
            </w:r>
          </w:p>
          <w:p w:rsidR="00310F54" w:rsidRDefault="00310F54" w:rsidP="00E62F84">
            <w:pPr>
              <w:jc w:val="center"/>
            </w:pP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 w:rsidRPr="00DE2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5" w:type="dxa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08" w:type="dxa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Информационная, творческая</w:t>
            </w:r>
          </w:p>
        </w:tc>
        <w:tc>
          <w:tcPr>
            <w:tcW w:w="7083" w:type="dxa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плакатов, 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10F54" w:rsidTr="00310F54">
        <w:tc>
          <w:tcPr>
            <w:tcW w:w="458" w:type="dxa"/>
            <w:vMerge w:val="restart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5" w:type="dxa"/>
            <w:vMerge w:val="restart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школа 131 </w:t>
            </w: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Красносельского района Санкт-Петербурга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стенгазеты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воспитателями и классными руководителями выпустили стенгазету на тему «Велодорожка – </w:t>
            </w: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будущее»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Письма водителю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Ребята оформили письма водителям с призывом пользоваться 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экологичным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видом транспорта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и велосипед»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Ученики совместно с родителями сделали красочные фотографии с велосипедом и самокатом»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1.Беседы по ПДД на уроках внеурочной деятельности «Осторожно, велосипед!» «День без автомобиля»</w:t>
            </w:r>
          </w:p>
          <w:p w:rsidR="00310F54" w:rsidRPr="009710CE" w:rsidRDefault="00310F54" w:rsidP="00E6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2.Веселые старты на уроках внеурочной деятельности «Кто быстрей!»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стенгазеты «Велодорожка </w:t>
            </w: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езопасное будущее»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4.Видеоролик «Безопасная езда на 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велисипеде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беседы по правилам езды на велосипеде, а также детей познакомили с историей 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Деня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без автомобилей. В заключении дети придумали слоган для водителей, чтобы они отказались на один день от автомобиля.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Дети были разделены на 2 команды, в каждом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На занятиях внеурочной деятельности коллективно была сделана стенгазета.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0F54" w:rsidTr="00310F54">
        <w:tc>
          <w:tcPr>
            <w:tcW w:w="458" w:type="dxa"/>
            <w:vMerge w:val="restart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5" w:type="dxa"/>
            <w:vMerge w:val="restart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№275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1) Письма водителям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Оформление и размещение писем водителям членами и руководителем отряда ЮИД на информационном стенде (уголке)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Члены отряда ЮИД (5)</w:t>
            </w:r>
            <w:r w:rsidRPr="009710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2) Беседы с детьми, родителями, учителями о дне без автомобиля.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Велобезопасное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Сообщение сведений учащимся, родителям, учителям о дне без автомобиля.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Велобезопасное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 Фото детей, учителей с велосипедом.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E62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710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беседы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Европейской недели мобильности, девиз которой «</w:t>
            </w:r>
            <w:proofErr w:type="spellStart"/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Мультимодальность</w:t>
            </w:r>
            <w:proofErr w:type="spellEnd"/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выбирай и двигайся» и о том, что </w:t>
            </w:r>
            <w:r w:rsidRPr="00971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 сентября в рамках Европейской недели мобильности, пройдет Всемирный день без автомобиля  и  </w:t>
            </w:r>
            <w:r w:rsidRPr="009710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710CE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бщегородская акция «Велодорожка - безопасное будущее».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949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291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Акция «Письмо водителю»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Конкурс на лучшее письмо водителю, который проводился в ГПД; распространение писем.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0F54" w:rsidTr="00310F54">
        <w:tc>
          <w:tcPr>
            <w:tcW w:w="458" w:type="dxa"/>
            <w:vMerge w:val="restart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vMerge w:val="restart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учащихся, родителей  о неделе мобильности  - </w:t>
            </w:r>
            <w:proofErr w:type="spellStart"/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. часы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Доведена информация о предстоящей недели мобильности, в рамках которой проводится: общегородская акция «Велодорожка – безопасное будущее», «День без автомобиля»</w:t>
            </w:r>
          </w:p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919 чел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954 чел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буклетов для водителей (родителей) «Всемирный день без автомобиля»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Ученики 1-5 классов подготовили буклеты для родителей (водителей) с призывом провести день без автомобилей.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135 чел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145 чел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«Всемирный день без автомобиля»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выставка фотографий «Сегодня я пешком»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Calibri" w:hAnsi="Times New Roman" w:cs="Times New Roman"/>
                <w:sz w:val="24"/>
                <w:szCs w:val="24"/>
              </w:rPr>
              <w:t>87 чел</w:t>
            </w:r>
          </w:p>
        </w:tc>
      </w:tr>
      <w:tr w:rsidR="00310F54" w:rsidTr="00310F54">
        <w:tc>
          <w:tcPr>
            <w:tcW w:w="458" w:type="dxa"/>
            <w:vMerge w:val="restart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vMerge w:val="restart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стенгазеты, беседа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Выпустили стенгазету на тему «Велодорожка - безопасное будущее» и сфотографировали себя и своих одноклассников на фоне стенгазеты. Фото 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размещаны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 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#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Велобезопасноебудущее</w:t>
            </w:r>
            <w:proofErr w:type="spellEnd"/>
            <w:proofErr w:type="gram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,</w:t>
            </w:r>
            <w:proofErr w:type="gram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#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СПбДеньбезавто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,   #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ЮИДСПб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(https://vk.com/school375spb)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фотоссесия</w:t>
            </w:r>
          </w:p>
        </w:tc>
        <w:tc>
          <w:tcPr>
            <w:tcW w:w="7083" w:type="dxa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Сфотографировались с велосипедом себя и 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отографию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разместили в социальной сети «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#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Велобезопасноебудущее</w:t>
            </w:r>
            <w:proofErr w:type="spellEnd"/>
            <w:proofErr w:type="gram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,</w:t>
            </w:r>
            <w:proofErr w:type="gram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#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СПбДеньбезавто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,   #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ЮИДСПб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(https://vk.com/school375spb)</w:t>
            </w:r>
          </w:p>
        </w:tc>
        <w:tc>
          <w:tcPr>
            <w:tcW w:w="1350" w:type="dxa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:rsidR="00310F54" w:rsidRPr="009710CE" w:rsidRDefault="00310F54" w:rsidP="00E6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</w:t>
            </w: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380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Фотосъемка педагогов, </w:t>
            </w: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 родителей с велосипедом и размещение в социальной сети «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Фотосъемка педагогов, обучающихся,  родителей с велосипедом и размещение в социальной сети «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383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1.Стенгазета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2.Фотография с велосипедом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Была проведена беседа с ребятами по поводу Всемирного дня без автомобиля, с целью участия в данной акции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(фотоотчет акции есть в школьной группе ЮИД в ВК - https://vk.com/virage383)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Акция «Письмо водителю»,</w:t>
            </w:r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Радио линейка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внимания родителей, жителей МО </w:t>
            </w:r>
            <w:proofErr w:type="spellStart"/>
            <w:r w:rsidRPr="009710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Горелово</w:t>
            </w:r>
            <w:proofErr w:type="spellEnd"/>
            <w:r w:rsidRPr="009710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ответственному соблюдению правил дорожного движения, закрепление обучающимися знаний ПДД.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394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Стенгазета на тему «Велодорожка - безопасное будущее»; «Выбирай эко транспорт»</w:t>
            </w:r>
          </w:p>
          <w:p w:rsidR="00310F54" w:rsidRPr="009710CE" w:rsidRDefault="00310F54" w:rsidP="00E62F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с </w:t>
            </w: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велосипедами детей и родителей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 были нарисованы стенгазеты </w:t>
            </w: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к Дне без автомобиля</w:t>
            </w:r>
          </w:p>
          <w:p w:rsidR="00310F54" w:rsidRPr="009710CE" w:rsidRDefault="00310F54" w:rsidP="00E62F8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дети, которые активно используют велосипед, как транспорт выставили свои фотографии в 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E6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ГБОУ лицей №395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Фотографии с велосипедом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«Велодорожка – безопасное будущее» и Дне без автомобиля)</w:t>
            </w:r>
            <w:proofErr w:type="gramEnd"/>
          </w:p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Дети делали фотографии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E6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310F54" w:rsidTr="00310F54">
        <w:tc>
          <w:tcPr>
            <w:tcW w:w="458" w:type="dxa"/>
            <w:vMerge w:val="restart"/>
          </w:tcPr>
          <w:p w:rsidR="00310F54" w:rsidRPr="00DE208F" w:rsidRDefault="00310F54" w:rsidP="00310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5" w:type="dxa"/>
            <w:vMerge w:val="restart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№505</w:t>
            </w: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083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беседы о безопасном передвижения на велосипеде.</w:t>
            </w:r>
          </w:p>
        </w:tc>
        <w:tc>
          <w:tcPr>
            <w:tcW w:w="1350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139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Default="00310F54" w:rsidP="0031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</w:tc>
        <w:tc>
          <w:tcPr>
            <w:tcW w:w="7083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Прозвучала радиопередача о Дне без автомобиля и правилах движения на велосипеде.</w:t>
            </w:r>
          </w:p>
        </w:tc>
        <w:tc>
          <w:tcPr>
            <w:tcW w:w="1350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139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Default="00310F54" w:rsidP="0031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велосипед»</w:t>
            </w:r>
          </w:p>
        </w:tc>
        <w:tc>
          <w:tcPr>
            <w:tcW w:w="7083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акция «Мы за велосипед» с участием обучающихся начальной школы и их родителями. Фото участников представлены в группе гимназии №505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Default="00310F54" w:rsidP="0031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ролик</w:t>
            </w:r>
          </w:p>
        </w:tc>
        <w:tc>
          <w:tcPr>
            <w:tcW w:w="7083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Отрядом ЮИД снят видеоролик, участниками которого стали активные водители велосипеда.</w:t>
            </w:r>
          </w:p>
        </w:tc>
        <w:tc>
          <w:tcPr>
            <w:tcW w:w="1350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310F54" w:rsidRDefault="00310F54" w:rsidP="0031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310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Акция « День без автомобиля»</w:t>
            </w: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Участие в акции «Велодорожка – безопасное будущее»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Оформление и вручение писем водителям с призывом на один день отказаться от автомобиля.</w:t>
            </w: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Создание стенгазеты</w:t>
            </w: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310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310F5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310F5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1. Письма водителям</w:t>
            </w:r>
          </w:p>
          <w:p w:rsidR="00310F54" w:rsidRPr="009710CE" w:rsidRDefault="00310F54" w:rsidP="00310F5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Плакаты по теме</w:t>
            </w:r>
          </w:p>
          <w:p w:rsidR="00310F54" w:rsidRPr="009710CE" w:rsidRDefault="00310F54" w:rsidP="00310F5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Акция </w:t>
            </w: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«Велодорожка - безопасное будущее».</w:t>
            </w:r>
          </w:p>
          <w:p w:rsidR="00310F54" w:rsidRPr="009710CE" w:rsidRDefault="00310F54" w:rsidP="00310F5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10F54" w:rsidRPr="009710CE" w:rsidRDefault="00310F54" w:rsidP="00310F5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310F54" w:rsidRPr="009710CE" w:rsidRDefault="00310F54" w:rsidP="00310F5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Отряд ЮИД 6</w:t>
            </w:r>
            <w:proofErr w:type="gram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</w:t>
            </w:r>
            <w:proofErr w:type="gram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класса совместно с учащимися 6А класса написали письма водителям, чтобы привлечь внимание взрослых к экологии и безопасности окружающей среды, призвать хотя бы на день пересесть на </w:t>
            </w:r>
            <w:proofErr w:type="spell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экологичный</w:t>
            </w:r>
            <w:proofErr w:type="spell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вид транспорта. Часть писем раздали родителям начальной школы, часть писем повесили на стенде в школе.</w:t>
            </w:r>
          </w:p>
          <w:p w:rsidR="00310F54" w:rsidRPr="009710CE" w:rsidRDefault="00310F54" w:rsidP="00310F5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Отряд ЮИД 6</w:t>
            </w:r>
            <w:proofErr w:type="gram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</w:t>
            </w:r>
            <w:proofErr w:type="gram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класса подготовили тематические плакаты " Велодорожка - безопасное будущее".</w:t>
            </w:r>
          </w:p>
          <w:p w:rsidR="00310F54" w:rsidRPr="009710CE" w:rsidRDefault="00310F54" w:rsidP="00310F5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3. Отряд ЮИД 6</w:t>
            </w:r>
            <w:proofErr w:type="gramStart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присоединился к общегородской акции</w:t>
            </w:r>
          </w:p>
          <w:p w:rsidR="00310F54" w:rsidRPr="009710CE" w:rsidRDefault="00310F54" w:rsidP="00310F5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«Велодорожка - безопасное будущее».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310F5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310F5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310F5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10F54" w:rsidTr="00310F54">
        <w:tc>
          <w:tcPr>
            <w:tcW w:w="458" w:type="dxa"/>
            <w:vMerge w:val="restart"/>
          </w:tcPr>
          <w:p w:rsidR="00310F54" w:rsidRPr="00DE208F" w:rsidRDefault="00310F54" w:rsidP="00310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vMerge w:val="restart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листовок </w:t>
            </w: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автомобиля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Отряд ЮИД вышел в пришкольную территорию, чтобы раздать листовки водителям и оставлять на припаркованных автомобилях.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Pr="00DE208F" w:rsidRDefault="00310F54" w:rsidP="0031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 классов приняли участие в конкурсе рисунков </w:t>
            </w: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«Всемирному дню без автомобиля»</w:t>
            </w:r>
          </w:p>
        </w:tc>
        <w:tc>
          <w:tcPr>
            <w:tcW w:w="1350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0F54" w:rsidTr="00310F54">
        <w:tc>
          <w:tcPr>
            <w:tcW w:w="458" w:type="dxa"/>
          </w:tcPr>
          <w:p w:rsidR="00310F54" w:rsidRPr="00DE208F" w:rsidRDefault="00310F54" w:rsidP="00310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b/>
                <w:sz w:val="24"/>
                <w:szCs w:val="24"/>
              </w:rPr>
              <w:t>Лицей 590</w:t>
            </w:r>
          </w:p>
        </w:tc>
        <w:tc>
          <w:tcPr>
            <w:tcW w:w="1908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Игра ЮИД 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овцев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колой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Коассные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часы </w:t>
            </w: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беседа).</w:t>
            </w: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ЮИД.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Радиопередача «темы про велосипед и самокат»</w:t>
            </w: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Аги</w:t>
            </w: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каты, рисунки, стенгазета</w:t>
            </w: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</w:t>
            </w:r>
          </w:p>
        </w:tc>
        <w:tc>
          <w:tcPr>
            <w:tcW w:w="1139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310F54" w:rsidTr="00310F54">
        <w:tc>
          <w:tcPr>
            <w:tcW w:w="458" w:type="dxa"/>
            <w:vMerge w:val="restart"/>
          </w:tcPr>
          <w:p w:rsidR="00310F54" w:rsidRDefault="00310F54" w:rsidP="00310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vMerge w:val="restart"/>
            <w:vAlign w:val="center"/>
          </w:tcPr>
          <w:p w:rsidR="00310F54" w:rsidRPr="007A42DD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  <w:p w:rsidR="00310F54" w:rsidRPr="007A42DD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Pr="007A42DD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«Чем мы займемся в День без автомобиля»</w:t>
            </w:r>
          </w:p>
        </w:tc>
        <w:tc>
          <w:tcPr>
            <w:tcW w:w="7083" w:type="dxa"/>
            <w:vAlign w:val="center"/>
          </w:tcPr>
          <w:p w:rsidR="00310F54" w:rsidRPr="0065134D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вреде, который наносят автомобили окружающей среде, чем можно заменить автомобиль, что полезно для здоровья, о том, чем можно заняться, если не ездить на автомобиле</w:t>
            </w:r>
          </w:p>
        </w:tc>
        <w:tc>
          <w:tcPr>
            <w:tcW w:w="1350" w:type="dxa"/>
            <w:vAlign w:val="center"/>
          </w:tcPr>
          <w:p w:rsidR="00310F54" w:rsidRPr="007A42DD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9" w:type="dxa"/>
            <w:vAlign w:val="center"/>
          </w:tcPr>
          <w:p w:rsidR="00310F54" w:rsidRPr="007A42DD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vAlign w:val="center"/>
          </w:tcPr>
          <w:p w:rsidR="00310F54" w:rsidRPr="007A42DD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10F54" w:rsidTr="00310F54">
        <w:tc>
          <w:tcPr>
            <w:tcW w:w="458" w:type="dxa"/>
            <w:vMerge/>
          </w:tcPr>
          <w:p w:rsidR="00310F54" w:rsidRDefault="00310F54" w:rsidP="00310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плакатов, поделок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без автомобиля</w:t>
            </w:r>
          </w:p>
        </w:tc>
        <w:tc>
          <w:tcPr>
            <w:tcW w:w="7083" w:type="dxa"/>
            <w:vAlign w:val="center"/>
          </w:tcPr>
          <w:p w:rsidR="00310F54" w:rsidRPr="0065134D" w:rsidRDefault="00310F54" w:rsidP="0031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принесли фотографии, где они используют </w:t>
            </w:r>
            <w:proofErr w:type="spellStart"/>
            <w:r w:rsidRPr="0065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экологичный</w:t>
            </w:r>
            <w:proofErr w:type="spellEnd"/>
            <w:r w:rsidRPr="0065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транспорт (велосипеды, самокаты, ролики) – сделали фотоколлажи; ребята постарше смастерили поделки</w:t>
            </w:r>
          </w:p>
        </w:tc>
        <w:tc>
          <w:tcPr>
            <w:tcW w:w="1350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9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310F54" w:rsidTr="00310F54">
        <w:tc>
          <w:tcPr>
            <w:tcW w:w="458" w:type="dxa"/>
          </w:tcPr>
          <w:p w:rsidR="00310F54" w:rsidRDefault="00310F54" w:rsidP="00310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5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1908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«День без автомобиля»</w:t>
            </w:r>
          </w:p>
        </w:tc>
        <w:tc>
          <w:tcPr>
            <w:tcW w:w="7083" w:type="dxa"/>
            <w:vAlign w:val="center"/>
          </w:tcPr>
          <w:p w:rsidR="00310F54" w:rsidRPr="009710CE" w:rsidRDefault="00310F54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«Велодорожка – безопасное будущее» и Дне без автомобиля)</w:t>
            </w:r>
            <w:proofErr w:type="gramEnd"/>
          </w:p>
          <w:p w:rsidR="00310F54" w:rsidRPr="0065134D" w:rsidRDefault="00310F54" w:rsidP="0031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</w:t>
            </w:r>
            <w:r w:rsidRPr="009710CE">
              <w:rPr>
                <w:rFonts w:ascii="Times New Roman" w:hAnsi="Times New Roman" w:cs="Times New Roman"/>
                <w:sz w:val="24"/>
                <w:szCs w:val="24"/>
              </w:rPr>
              <w:t>делали фотографии</w:t>
            </w:r>
          </w:p>
        </w:tc>
        <w:tc>
          <w:tcPr>
            <w:tcW w:w="1350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9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3" w:type="dxa"/>
            <w:vAlign w:val="center"/>
          </w:tcPr>
          <w:p w:rsidR="00310F54" w:rsidRDefault="00310F54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2B689C" w:rsidTr="009577D2">
        <w:tc>
          <w:tcPr>
            <w:tcW w:w="3921" w:type="dxa"/>
            <w:gridSpan w:val="3"/>
          </w:tcPr>
          <w:p w:rsidR="002B689C" w:rsidRDefault="002B689C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3" w:type="dxa"/>
            <w:vAlign w:val="center"/>
          </w:tcPr>
          <w:p w:rsidR="002B689C" w:rsidRPr="009710CE" w:rsidRDefault="002B689C" w:rsidP="0031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B689C" w:rsidRDefault="002B689C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7490</w:t>
            </w:r>
          </w:p>
        </w:tc>
        <w:tc>
          <w:tcPr>
            <w:tcW w:w="1139" w:type="dxa"/>
            <w:vAlign w:val="center"/>
          </w:tcPr>
          <w:p w:rsidR="002B689C" w:rsidRDefault="002B689C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</w:t>
            </w:r>
          </w:p>
        </w:tc>
        <w:tc>
          <w:tcPr>
            <w:tcW w:w="1293" w:type="dxa"/>
            <w:vAlign w:val="center"/>
          </w:tcPr>
          <w:p w:rsidR="002B689C" w:rsidRDefault="002B689C" w:rsidP="0031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8817</w:t>
            </w:r>
          </w:p>
        </w:tc>
      </w:tr>
    </w:tbl>
    <w:p w:rsidR="00DE208F" w:rsidRDefault="00DE208F" w:rsidP="00DE208F"/>
    <w:p w:rsidR="008F7043" w:rsidRPr="00DE208F" w:rsidRDefault="008F7043" w:rsidP="00DE208F"/>
    <w:p w:rsidR="00DE208F" w:rsidRPr="00DE208F" w:rsidRDefault="00DE208F" w:rsidP="00DE208F"/>
    <w:p w:rsidR="00DE208F" w:rsidRPr="00DE208F" w:rsidRDefault="00DE208F" w:rsidP="00DE208F"/>
    <w:p w:rsidR="00DE208F" w:rsidRPr="00DE208F" w:rsidRDefault="00DE208F" w:rsidP="00DE208F"/>
    <w:p w:rsidR="00DE208F" w:rsidRPr="00DE208F" w:rsidRDefault="00DE208F" w:rsidP="00DE208F"/>
    <w:p w:rsidR="00DE208F" w:rsidRPr="00DE208F" w:rsidRDefault="00DE208F" w:rsidP="00DE208F"/>
    <w:p w:rsidR="00DE208F" w:rsidRPr="00DE208F" w:rsidRDefault="00DE208F" w:rsidP="00DE208F"/>
    <w:p w:rsidR="00D65202" w:rsidRDefault="00D65202" w:rsidP="00DE2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08F">
        <w:br w:type="page"/>
      </w:r>
    </w:p>
    <w:p w:rsidR="00D65202" w:rsidRDefault="00D65202">
      <w:pPr>
        <w:spacing w:after="200" w:line="276" w:lineRule="auto"/>
      </w:pPr>
    </w:p>
    <w:p w:rsidR="006A3399" w:rsidRDefault="006A3399"/>
    <w:sectPr w:rsidR="006A3399" w:rsidSect="009710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6BE"/>
    <w:multiLevelType w:val="hybridMultilevel"/>
    <w:tmpl w:val="F298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0F23"/>
    <w:multiLevelType w:val="hybridMultilevel"/>
    <w:tmpl w:val="8ED2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D"/>
    <w:rsid w:val="002B689C"/>
    <w:rsid w:val="00310F54"/>
    <w:rsid w:val="004F00E2"/>
    <w:rsid w:val="006A3399"/>
    <w:rsid w:val="006F562A"/>
    <w:rsid w:val="007D7EBD"/>
    <w:rsid w:val="008F7043"/>
    <w:rsid w:val="009710CE"/>
    <w:rsid w:val="00A2687E"/>
    <w:rsid w:val="00B75C2C"/>
    <w:rsid w:val="00BF3EE1"/>
    <w:rsid w:val="00D65202"/>
    <w:rsid w:val="00DE208F"/>
    <w:rsid w:val="00F5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F7043"/>
    <w:rPr>
      <w:b/>
      <w:bCs/>
    </w:rPr>
  </w:style>
  <w:style w:type="paragraph" w:styleId="a5">
    <w:name w:val="List Paragraph"/>
    <w:basedOn w:val="a"/>
    <w:uiPriority w:val="34"/>
    <w:qFormat/>
    <w:rsid w:val="008F7043"/>
    <w:pPr>
      <w:spacing w:line="259" w:lineRule="auto"/>
      <w:ind w:left="720"/>
      <w:contextualSpacing/>
    </w:pPr>
  </w:style>
  <w:style w:type="paragraph" w:customStyle="1" w:styleId="1">
    <w:name w:val="Обычный1"/>
    <w:rsid w:val="008F7043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F7043"/>
    <w:rPr>
      <w:b/>
      <w:bCs/>
    </w:rPr>
  </w:style>
  <w:style w:type="paragraph" w:styleId="a5">
    <w:name w:val="List Paragraph"/>
    <w:basedOn w:val="a"/>
    <w:uiPriority w:val="34"/>
    <w:qFormat/>
    <w:rsid w:val="008F7043"/>
    <w:pPr>
      <w:spacing w:line="259" w:lineRule="auto"/>
      <w:ind w:left="720"/>
      <w:contextualSpacing/>
    </w:pPr>
  </w:style>
  <w:style w:type="paragraph" w:customStyle="1" w:styleId="1">
    <w:name w:val="Обычный1"/>
    <w:rsid w:val="008F7043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1й</cp:lastModifiedBy>
  <cp:revision>4</cp:revision>
  <dcterms:created xsi:type="dcterms:W3CDTF">2018-09-25T09:32:00Z</dcterms:created>
  <dcterms:modified xsi:type="dcterms:W3CDTF">2018-09-25T09:50:00Z</dcterms:modified>
</cp:coreProperties>
</file>