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37" w:rsidRDefault="00874F37" w:rsidP="00874F3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График прохождения станций</w:t>
      </w:r>
      <w:r w:rsidR="004A030E">
        <w:rPr>
          <w:rFonts w:ascii="Times New Roman" w:hAnsi="Times New Roman" w:cs="Times New Roman"/>
          <w:b/>
          <w:sz w:val="72"/>
          <w:szCs w:val="72"/>
        </w:rPr>
        <w:t>(ДОЖДЬ)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0"/>
        <w:gridCol w:w="2126"/>
        <w:gridCol w:w="1984"/>
        <w:gridCol w:w="1985"/>
        <w:gridCol w:w="2268"/>
        <w:gridCol w:w="2126"/>
        <w:gridCol w:w="1984"/>
      </w:tblGrid>
      <w:tr w:rsidR="00874F37" w:rsidTr="00DF2B4F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74F37" w:rsidRDefault="00874F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станций</w:t>
            </w:r>
          </w:p>
          <w:p w:rsidR="00874F37" w:rsidRDefault="00874F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F37" w:rsidRDefault="00874F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F37" w:rsidRDefault="00874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874F37" w:rsidRDefault="00874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прохождения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37" w:rsidRDefault="00874F37" w:rsidP="00DF2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Знатоки ПДД</w:t>
            </w:r>
          </w:p>
          <w:p w:rsidR="00874F37" w:rsidRDefault="00874F37" w:rsidP="00DF2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№12</w:t>
            </w:r>
          </w:p>
          <w:p w:rsidR="00874F37" w:rsidRDefault="00874F37" w:rsidP="00DF2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(1-ый этаж)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37" w:rsidRDefault="00874F37" w:rsidP="00DF2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Дорожный иероглиф</w:t>
            </w:r>
          </w:p>
          <w:p w:rsidR="00874F37" w:rsidRDefault="00874F37" w:rsidP="00DF2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№6</w:t>
            </w:r>
          </w:p>
          <w:p w:rsidR="00874F37" w:rsidRDefault="00874F37" w:rsidP="00DF2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(2-ой этаж)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37" w:rsidRDefault="00874F37" w:rsidP="00DF2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помощь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37" w:rsidRDefault="00874F37" w:rsidP="00DF2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Велосервис</w:t>
            </w:r>
          </w:p>
          <w:p w:rsidR="00874F37" w:rsidRDefault="00874F37" w:rsidP="00DF2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№14</w:t>
            </w:r>
          </w:p>
          <w:p w:rsidR="00DF2B4F" w:rsidRDefault="00874F37" w:rsidP="00DF2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(1-ый этаж)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37" w:rsidRDefault="00874F37" w:rsidP="00DF2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</w:t>
            </w:r>
          </w:p>
          <w:p w:rsidR="00874F37" w:rsidRDefault="00874F37" w:rsidP="00DF2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№4</w:t>
            </w:r>
          </w:p>
          <w:p w:rsidR="00874F37" w:rsidRDefault="00874F37" w:rsidP="00DF2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(2-ой этаж)</w:t>
            </w:r>
          </w:p>
        </w:tc>
      </w:tr>
      <w:tr w:rsidR="00874F37" w:rsidTr="00874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37" w:rsidRDefault="00874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37" w:rsidRDefault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37" w:rsidRDefault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37" w:rsidRDefault="00874F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  <w:p w:rsidR="00874F37" w:rsidRDefault="00874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бинтование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="00DF2B4F">
              <w:rPr>
                <w:rFonts w:ascii="Times New Roman" w:hAnsi="Times New Roman" w:cs="Times New Roman"/>
                <w:b/>
                <w:sz w:val="28"/>
                <w:szCs w:val="28"/>
              </w:rPr>
              <w:t>. №5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74F37" w:rsidRDefault="00874F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(2-ой этаж)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37" w:rsidRDefault="00874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Теория +автоаптечка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74F37" w:rsidRDefault="00DF2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№1</w:t>
            </w:r>
          </w:p>
          <w:p w:rsidR="00874F37" w:rsidRDefault="00874F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(2-ой этаж)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37" w:rsidRDefault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37" w:rsidRDefault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4F37" w:rsidTr="00874F37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37" w:rsidRDefault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10.00 -10.20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37" w:rsidRDefault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200, 208,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ШЭиП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BA27CB">
              <w:rPr>
                <w:rFonts w:ascii="Times New Roman" w:hAnsi="Times New Roman" w:cs="Times New Roman"/>
                <w:b/>
                <w:sz w:val="28"/>
                <w:szCs w:val="28"/>
              </w:rPr>
              <w:t>262</w:t>
            </w:r>
          </w:p>
          <w:p w:rsidR="00874F37" w:rsidRDefault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37" w:rsidRDefault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242, 252, </w:t>
            </w:r>
          </w:p>
          <w:p w:rsidR="00874F37" w:rsidRDefault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548, 505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37" w:rsidRDefault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270, 290, </w:t>
            </w:r>
          </w:p>
          <w:p w:rsidR="00874F37" w:rsidRDefault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568, 399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37" w:rsidRDefault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276, 383, </w:t>
            </w:r>
          </w:p>
          <w:p w:rsidR="00874F37" w:rsidRDefault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390, 369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1E" w:rsidRDefault="00A4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380, 395,</w:t>
            </w:r>
          </w:p>
          <w:p w:rsidR="00874F37" w:rsidRDefault="00A4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391, 285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37" w:rsidRDefault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590, 678, </w:t>
            </w:r>
          </w:p>
          <w:p w:rsidR="00874F37" w:rsidRDefault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217, 237</w:t>
            </w:r>
          </w:p>
        </w:tc>
      </w:tr>
      <w:tr w:rsidR="00874F37" w:rsidTr="00874F37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37" w:rsidRDefault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10.30-10.50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37" w:rsidRDefault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590, 678, </w:t>
            </w:r>
          </w:p>
          <w:p w:rsidR="00874F37" w:rsidRDefault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217, 237</w:t>
            </w:r>
          </w:p>
          <w:p w:rsidR="00874F37" w:rsidRDefault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37" w:rsidRDefault="00874F37" w:rsidP="00BA2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200, 208,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ШЭиП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BA27CB">
              <w:rPr>
                <w:rFonts w:ascii="Times New Roman" w:hAnsi="Times New Roman" w:cs="Times New Roman"/>
                <w:b/>
                <w:sz w:val="28"/>
                <w:szCs w:val="28"/>
              </w:rPr>
              <w:t>262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37" w:rsidRDefault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242, 252, </w:t>
            </w:r>
          </w:p>
          <w:p w:rsidR="00874F37" w:rsidRDefault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548, 505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37" w:rsidRDefault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270, 290, </w:t>
            </w:r>
          </w:p>
          <w:p w:rsidR="00874F37" w:rsidRDefault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568, 399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1E" w:rsidRDefault="00A4671E" w:rsidP="00A4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276, 383, </w:t>
            </w:r>
          </w:p>
          <w:p w:rsidR="00874F37" w:rsidRDefault="00A4671E" w:rsidP="00A4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390, 369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1E" w:rsidRDefault="00A4671E" w:rsidP="00A4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380, 395,</w:t>
            </w:r>
          </w:p>
          <w:p w:rsidR="00874F37" w:rsidRDefault="00A4671E" w:rsidP="00A4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391, 285</w:t>
            </w:r>
          </w:p>
        </w:tc>
      </w:tr>
      <w:tr w:rsidR="00874F37" w:rsidTr="00874F37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37" w:rsidRDefault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E" w:rsidRDefault="00A4671E" w:rsidP="00A4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380, 395,</w:t>
            </w:r>
          </w:p>
          <w:p w:rsidR="00874F37" w:rsidRDefault="00A4671E" w:rsidP="00A4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391, 285</w:t>
            </w:r>
          </w:p>
          <w:p w:rsidR="00A4671E" w:rsidRDefault="00A4671E" w:rsidP="00A4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37" w:rsidRDefault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590, 678, </w:t>
            </w:r>
          </w:p>
          <w:p w:rsidR="00BA27CB" w:rsidRDefault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217, 237</w:t>
            </w:r>
            <w:r w:rsidR="00A46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874F37" w:rsidRDefault="00A4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37" w:rsidRDefault="00874F37" w:rsidP="00BA2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200, 208,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ШЭиП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BA27CB">
              <w:rPr>
                <w:rFonts w:ascii="Times New Roman" w:hAnsi="Times New Roman" w:cs="Times New Roman"/>
                <w:b/>
                <w:sz w:val="28"/>
                <w:szCs w:val="28"/>
              </w:rPr>
              <w:t>262</w:t>
            </w:r>
            <w:r w:rsidR="00A46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A4671E" w:rsidRPr="000313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37" w:rsidRDefault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242, 252, </w:t>
            </w:r>
          </w:p>
          <w:p w:rsidR="000313B3" w:rsidRDefault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548, 505</w:t>
            </w:r>
            <w:r w:rsidR="00BA27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874F37" w:rsidRDefault="00BA2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1E" w:rsidRDefault="00A4671E" w:rsidP="00A4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270, 290, </w:t>
            </w:r>
          </w:p>
          <w:p w:rsidR="00874F37" w:rsidRDefault="00A4671E" w:rsidP="00A4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568, 399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1E" w:rsidRDefault="00A4671E" w:rsidP="00A4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276, 383, </w:t>
            </w:r>
          </w:p>
          <w:p w:rsidR="000313B3" w:rsidRDefault="00A4671E" w:rsidP="00A4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390, 369</w:t>
            </w:r>
            <w:r w:rsidR="00BA27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874F37" w:rsidRDefault="00BA27CB" w:rsidP="00A4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394</w:t>
            </w:r>
          </w:p>
        </w:tc>
      </w:tr>
      <w:tr w:rsidR="00874F37" w:rsidTr="00874F37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37" w:rsidRDefault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11.30-11.50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E" w:rsidRDefault="00A4671E" w:rsidP="00A4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276, 383, </w:t>
            </w:r>
          </w:p>
          <w:p w:rsidR="00874F37" w:rsidRDefault="00A4671E" w:rsidP="00A4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390, 369</w:t>
            </w:r>
          </w:p>
          <w:p w:rsidR="00A4671E" w:rsidRDefault="00A4671E" w:rsidP="00A4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1E" w:rsidRDefault="00A4671E" w:rsidP="00A4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380, 395,</w:t>
            </w:r>
          </w:p>
          <w:p w:rsidR="00BA27CB" w:rsidRDefault="00A4671E" w:rsidP="00A4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391, 285</w:t>
            </w:r>
            <w:r w:rsidR="00BA27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874F37" w:rsidRDefault="00BA27CB" w:rsidP="00A4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37" w:rsidRDefault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590, 678, </w:t>
            </w:r>
          </w:p>
          <w:p w:rsidR="00BA27CB" w:rsidRDefault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217, 237</w:t>
            </w:r>
            <w:r w:rsidR="00A4671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874F37" w:rsidRDefault="00A4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CB" w:rsidRDefault="00874F37" w:rsidP="00BA2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200, 208,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ШЭиП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BA27CB">
              <w:rPr>
                <w:rFonts w:ascii="Times New Roman" w:hAnsi="Times New Roman" w:cs="Times New Roman"/>
                <w:b/>
                <w:sz w:val="28"/>
                <w:szCs w:val="28"/>
              </w:rPr>
              <w:t>262</w:t>
            </w:r>
            <w:r w:rsidR="00A46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874F37" w:rsidRDefault="00A4671E" w:rsidP="00BA2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37" w:rsidRDefault="00874F37" w:rsidP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242, 252, </w:t>
            </w:r>
          </w:p>
          <w:p w:rsidR="00874F37" w:rsidRDefault="00874F37" w:rsidP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548, 505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1E" w:rsidRDefault="00A4671E" w:rsidP="00A4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270, 290, </w:t>
            </w:r>
          </w:p>
          <w:p w:rsidR="000313B3" w:rsidRDefault="00A4671E" w:rsidP="00A4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568, 399</w:t>
            </w:r>
            <w:r w:rsidR="00BA27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874F37" w:rsidRDefault="00BA27CB" w:rsidP="00A4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291</w:t>
            </w:r>
          </w:p>
        </w:tc>
      </w:tr>
      <w:tr w:rsidR="00874F37" w:rsidTr="00874F37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37" w:rsidRDefault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E" w:rsidRDefault="00A4671E" w:rsidP="00A4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270, 290, </w:t>
            </w:r>
          </w:p>
          <w:p w:rsidR="00874F37" w:rsidRDefault="00A4671E" w:rsidP="00A4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568, 399</w:t>
            </w:r>
          </w:p>
          <w:p w:rsidR="00A4671E" w:rsidRDefault="00A4671E" w:rsidP="00A4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1E" w:rsidRDefault="00A4671E" w:rsidP="00A4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276, 383, </w:t>
            </w:r>
          </w:p>
          <w:p w:rsidR="00BA27CB" w:rsidRDefault="00A4671E" w:rsidP="00A4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390, 369</w:t>
            </w:r>
            <w:r w:rsidR="00BA27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874F37" w:rsidRDefault="00BA27CB" w:rsidP="00A4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1E" w:rsidRDefault="00A4671E" w:rsidP="00A4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380, 395,</w:t>
            </w:r>
          </w:p>
          <w:p w:rsidR="00BA27CB" w:rsidRDefault="00A4671E" w:rsidP="00A4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391, 285</w:t>
            </w:r>
            <w:r w:rsidR="00BA27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874F37" w:rsidRDefault="00BA27CB" w:rsidP="00A4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37" w:rsidRDefault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590, 678, </w:t>
            </w:r>
          </w:p>
          <w:p w:rsidR="00BA27CB" w:rsidRDefault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217, 237</w:t>
            </w:r>
            <w:r w:rsidR="00A46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874F37" w:rsidRDefault="00A4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37" w:rsidRDefault="00874F37" w:rsidP="00BA2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200, 208,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ШЭиП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BA27CB">
              <w:rPr>
                <w:rFonts w:ascii="Times New Roman" w:hAnsi="Times New Roman" w:cs="Times New Roman"/>
                <w:b/>
                <w:sz w:val="28"/>
                <w:szCs w:val="28"/>
              </w:rPr>
              <w:t>262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37" w:rsidRDefault="00874F37" w:rsidP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242, 252, </w:t>
            </w:r>
          </w:p>
          <w:p w:rsidR="000313B3" w:rsidRDefault="00874F37" w:rsidP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548, 505</w:t>
            </w:r>
            <w:r w:rsidR="00A46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874F37" w:rsidRDefault="00A4671E" w:rsidP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546</w:t>
            </w:r>
          </w:p>
        </w:tc>
      </w:tr>
      <w:tr w:rsidR="00874F37" w:rsidTr="00874F37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37" w:rsidRDefault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12.30-12.50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37" w:rsidRDefault="00874F37" w:rsidP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242, 252, </w:t>
            </w:r>
          </w:p>
          <w:p w:rsidR="00874F37" w:rsidRDefault="00874F37" w:rsidP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548, 505</w:t>
            </w:r>
          </w:p>
          <w:p w:rsidR="00A4671E" w:rsidRDefault="00A4671E" w:rsidP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E" w:rsidRDefault="00A4671E" w:rsidP="00A4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270, 290, </w:t>
            </w:r>
          </w:p>
          <w:p w:rsidR="00BA27CB" w:rsidRDefault="00A4671E" w:rsidP="00A4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568, 399</w:t>
            </w:r>
            <w:r w:rsidR="00BA27C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874F37" w:rsidRDefault="00BA27CB" w:rsidP="00A4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E" w:rsidRDefault="00A4671E" w:rsidP="00A4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276, 383, </w:t>
            </w:r>
          </w:p>
          <w:p w:rsidR="00BA27CB" w:rsidRDefault="00A4671E" w:rsidP="00A4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390, 369</w:t>
            </w:r>
            <w:r w:rsidR="00BA27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874F37" w:rsidRDefault="00BA27CB" w:rsidP="00A4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E" w:rsidRDefault="00A4671E" w:rsidP="00A4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380, 395,</w:t>
            </w:r>
          </w:p>
          <w:p w:rsidR="00BA27CB" w:rsidRDefault="00A4671E" w:rsidP="00A4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391, 285</w:t>
            </w:r>
            <w:r w:rsidR="00BA27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874F37" w:rsidRDefault="00BA27CB" w:rsidP="00A4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E" w:rsidRDefault="00A4671E" w:rsidP="00A4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590, 678, </w:t>
            </w:r>
          </w:p>
          <w:p w:rsidR="00874F37" w:rsidRDefault="00A4671E" w:rsidP="00A4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217, 237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37" w:rsidRDefault="00874F37" w:rsidP="00BA2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200, 208,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ШЭиП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BA27CB">
              <w:rPr>
                <w:rFonts w:ascii="Times New Roman" w:hAnsi="Times New Roman" w:cs="Times New Roman"/>
                <w:b/>
                <w:sz w:val="28"/>
                <w:szCs w:val="28"/>
              </w:rPr>
              <w:t>262</w:t>
            </w:r>
            <w:r w:rsidR="00A4671E">
              <w:rPr>
                <w:rFonts w:ascii="Times New Roman" w:hAnsi="Times New Roman" w:cs="Times New Roman"/>
                <w:b/>
                <w:sz w:val="28"/>
                <w:szCs w:val="28"/>
              </w:rPr>
              <w:t>, 547</w:t>
            </w:r>
          </w:p>
        </w:tc>
      </w:tr>
      <w:tr w:rsidR="00874F37" w:rsidTr="000313B3">
        <w:trPr>
          <w:trHeight w:val="70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37" w:rsidRDefault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13.00-13.20</w:t>
            </w:r>
          </w:p>
          <w:p w:rsidR="00A4671E" w:rsidRDefault="00A4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37" w:rsidRDefault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37" w:rsidRDefault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37" w:rsidRDefault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37" w:rsidRDefault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B3" w:rsidRDefault="000313B3" w:rsidP="00031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547, 546, </w:t>
            </w:r>
          </w:p>
          <w:p w:rsidR="00874F37" w:rsidRDefault="000313B3" w:rsidP="00031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291, 394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37" w:rsidRDefault="0087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13B3" w:rsidTr="00A4671E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B3" w:rsidRDefault="00031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13.30-14.00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B3" w:rsidRDefault="000313B3" w:rsidP="00031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547, 546, </w:t>
            </w:r>
          </w:p>
          <w:p w:rsidR="000313B3" w:rsidRDefault="000313B3" w:rsidP="00031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291, 394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B3" w:rsidRDefault="00031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B3" w:rsidRDefault="00031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B3" w:rsidRDefault="00031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B3" w:rsidRDefault="000313B3" w:rsidP="00031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B3" w:rsidRDefault="00031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405D" w:rsidRDefault="00A667BF"/>
    <w:p w:rsidR="000313B3" w:rsidRDefault="000313B3" w:rsidP="000313B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>Информация в ОУ</w:t>
      </w:r>
      <w:r w:rsidR="00640F16">
        <w:rPr>
          <w:rFonts w:ascii="Times New Roman" w:hAnsi="Times New Roman" w:cs="Times New Roman"/>
          <w:b/>
          <w:sz w:val="72"/>
          <w:szCs w:val="72"/>
        </w:rPr>
        <w:t xml:space="preserve"> (ДОЖДЬ)</w:t>
      </w:r>
    </w:p>
    <w:p w:rsidR="000313B3" w:rsidRDefault="000313B3" w:rsidP="000313B3">
      <w:pPr>
        <w:jc w:val="both"/>
        <w:rPr>
          <w:rFonts w:ascii="Times New Roman" w:hAnsi="Times New Roman" w:cs="Times New Roman"/>
          <w:sz w:val="40"/>
          <w:szCs w:val="40"/>
        </w:rPr>
      </w:pPr>
      <w:r w:rsidRPr="00573318">
        <w:rPr>
          <w:rFonts w:ascii="Times New Roman" w:hAnsi="Times New Roman" w:cs="Times New Roman"/>
          <w:sz w:val="40"/>
          <w:szCs w:val="40"/>
        </w:rPr>
        <w:t>Районный этап городских соревнований «Безопасное колесо» состоится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573318">
        <w:rPr>
          <w:rFonts w:ascii="Times New Roman" w:hAnsi="Times New Roman" w:cs="Times New Roman"/>
          <w:sz w:val="40"/>
          <w:szCs w:val="40"/>
        </w:rPr>
        <w:t xml:space="preserve">11 апреля (среда) 2018 года </w:t>
      </w:r>
      <w:r>
        <w:rPr>
          <w:rFonts w:ascii="Times New Roman" w:hAnsi="Times New Roman" w:cs="Times New Roman"/>
          <w:sz w:val="40"/>
          <w:szCs w:val="40"/>
        </w:rPr>
        <w:t xml:space="preserve">в 10-00 </w:t>
      </w:r>
      <w:r w:rsidRPr="00573318">
        <w:rPr>
          <w:rFonts w:ascii="Times New Roman" w:hAnsi="Times New Roman" w:cs="Times New Roman"/>
          <w:sz w:val="40"/>
          <w:szCs w:val="40"/>
        </w:rPr>
        <w:t>в ГБУ ДО ДДТ (адрес: ул. П. Гарькавого, д.11/2)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89012A" w:rsidRDefault="0089012A" w:rsidP="0089012A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Каждому участнику иметь: сменную обувь, авторучку, удобную одежду для прохождения станции «Фигурное вождение»; автомобильную аптечку (одну на команду), 1</w:t>
      </w:r>
      <w:r w:rsidRPr="00DC67BC">
        <w:rPr>
          <w:rFonts w:ascii="Times New Roman" w:hAnsi="Times New Roman" w:cs="Times New Roman"/>
          <w:sz w:val="40"/>
          <w:szCs w:val="40"/>
        </w:rPr>
        <w:t xml:space="preserve"> </w:t>
      </w:r>
      <w:r w:rsidR="00A667BF">
        <w:rPr>
          <w:rFonts w:ascii="Times New Roman" w:hAnsi="Times New Roman" w:cs="Times New Roman"/>
          <w:sz w:val="40"/>
          <w:szCs w:val="40"/>
        </w:rPr>
        <w:t>карандаш, 1 записную</w:t>
      </w:r>
      <w:bookmarkStart w:id="0" w:name="_GoBack"/>
      <w:bookmarkEnd w:id="0"/>
      <w:r w:rsidR="00A667BF">
        <w:rPr>
          <w:rFonts w:ascii="Times New Roman" w:hAnsi="Times New Roman" w:cs="Times New Roman"/>
          <w:sz w:val="40"/>
          <w:szCs w:val="40"/>
        </w:rPr>
        <w:t xml:space="preserve"> книжку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89012A" w:rsidRDefault="0089012A" w:rsidP="0089012A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Руководитель команды при регистрации сдаёт: оригинал заявки, протокол проведения соревнований БК в ОУ (для</w:t>
      </w:r>
      <w:r w:rsidRPr="00FE5E3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тех, кто не отправил по электронной почте), ксерокопии свидетельств о рождении участников; на станции «Творческая» - сценарий, оформленный в соответствии с требованиями Положения в распечатанном виде (файловая папка) и в электронном виде (диск </w:t>
      </w:r>
      <w:r>
        <w:rPr>
          <w:rFonts w:ascii="Times New Roman" w:hAnsi="Times New Roman" w:cs="Times New Roman"/>
          <w:sz w:val="40"/>
          <w:szCs w:val="40"/>
          <w:lang w:val="en-US"/>
        </w:rPr>
        <w:t>CD</w:t>
      </w:r>
      <w:r w:rsidRPr="00FE5E3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или </w:t>
      </w:r>
      <w:r>
        <w:rPr>
          <w:rFonts w:ascii="Times New Roman" w:hAnsi="Times New Roman" w:cs="Times New Roman"/>
          <w:sz w:val="40"/>
          <w:szCs w:val="40"/>
          <w:lang w:val="en-US"/>
        </w:rPr>
        <w:t>DVD</w:t>
      </w:r>
      <w:r>
        <w:rPr>
          <w:rFonts w:ascii="Times New Roman" w:hAnsi="Times New Roman" w:cs="Times New Roman"/>
          <w:sz w:val="40"/>
          <w:szCs w:val="40"/>
        </w:rPr>
        <w:t>).</w:t>
      </w:r>
    </w:p>
    <w:p w:rsidR="00640F16" w:rsidRDefault="00B313C1" w:rsidP="00640F16">
      <w:pPr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40"/>
          <w:szCs w:val="40"/>
        </w:rPr>
        <w:t>Обращаем в</w:t>
      </w:r>
      <w:r w:rsidR="000313B3">
        <w:rPr>
          <w:rFonts w:ascii="Times New Roman" w:hAnsi="Times New Roman" w:cs="Times New Roman"/>
          <w:b/>
          <w:sz w:val="40"/>
          <w:szCs w:val="40"/>
        </w:rPr>
        <w:t xml:space="preserve">аше внимание: общего </w:t>
      </w:r>
      <w:proofErr w:type="gramStart"/>
      <w:r w:rsidR="000313B3">
        <w:rPr>
          <w:rFonts w:ascii="Times New Roman" w:hAnsi="Times New Roman" w:cs="Times New Roman"/>
          <w:b/>
          <w:sz w:val="40"/>
          <w:szCs w:val="40"/>
        </w:rPr>
        <w:t>сбора</w:t>
      </w:r>
      <w:proofErr w:type="gramEnd"/>
      <w:r w:rsidR="000313B3">
        <w:rPr>
          <w:rFonts w:ascii="Times New Roman" w:hAnsi="Times New Roman" w:cs="Times New Roman"/>
          <w:b/>
          <w:sz w:val="40"/>
          <w:szCs w:val="40"/>
        </w:rPr>
        <w:t xml:space="preserve"> и открытия мероприятия не будет, опоздавшие участники проходят станции по своему времени, </w:t>
      </w:r>
      <w:r>
        <w:rPr>
          <w:rFonts w:ascii="Times New Roman" w:hAnsi="Times New Roman" w:cs="Times New Roman"/>
          <w:b/>
          <w:sz w:val="40"/>
          <w:szCs w:val="40"/>
        </w:rPr>
        <w:t>указанному в  маршрутном листе в</w:t>
      </w:r>
      <w:r w:rsidR="000313B3">
        <w:rPr>
          <w:rFonts w:ascii="Times New Roman" w:hAnsi="Times New Roman" w:cs="Times New Roman"/>
          <w:b/>
          <w:sz w:val="40"/>
          <w:szCs w:val="40"/>
        </w:rPr>
        <w:t xml:space="preserve">ашей команды, возможности пройти первые станции не будет. </w:t>
      </w:r>
    </w:p>
    <w:p w:rsidR="000313B3" w:rsidRPr="004A030E" w:rsidRDefault="00804508" w:rsidP="00640F16">
      <w:pPr>
        <w:jc w:val="both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lastRenderedPageBreak/>
        <w:t xml:space="preserve">Для </w:t>
      </w:r>
      <w:r w:rsidR="000313B3" w:rsidRPr="004A030E">
        <w:rPr>
          <w:rFonts w:ascii="Times New Roman" w:hAnsi="Times New Roman" w:cs="Times New Roman"/>
          <w:b/>
          <w:color w:val="0070C0"/>
          <w:sz w:val="40"/>
          <w:szCs w:val="40"/>
        </w:rPr>
        <w:t>ОУ №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>№</w:t>
      </w:r>
      <w:r w:rsidR="004A030E" w:rsidRPr="004A030E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 w:rsidR="004A030E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 w:rsidR="004A030E" w:rsidRPr="00640F16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 xml:space="preserve">200,  208,  </w:t>
      </w:r>
      <w:proofErr w:type="spellStart"/>
      <w:r w:rsidR="004A030E" w:rsidRPr="00640F16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ШЭиП</w:t>
      </w:r>
      <w:proofErr w:type="spellEnd"/>
      <w:r w:rsidR="004A030E" w:rsidRPr="00640F16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,  262,  242,  252,  270,  290,  276,  383,  380,  395,  590, 678,  217,  237,  391,  285,  390,  369,  568,  399,  548,  505</w:t>
      </w:r>
    </w:p>
    <w:p w:rsidR="000313B3" w:rsidRPr="004A030E" w:rsidRDefault="00640F16" w:rsidP="004A030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56"/>
          <w:szCs w:val="56"/>
        </w:rPr>
        <w:t>р</w:t>
      </w:r>
      <w:r w:rsidR="000313B3" w:rsidRPr="004A030E">
        <w:rPr>
          <w:rFonts w:ascii="Times New Roman" w:hAnsi="Times New Roman" w:cs="Times New Roman"/>
          <w:b/>
          <w:color w:val="0070C0"/>
          <w:sz w:val="56"/>
          <w:szCs w:val="56"/>
        </w:rPr>
        <w:t>егистрация</w:t>
      </w:r>
      <w:r w:rsidR="000313B3" w:rsidRPr="004A030E">
        <w:rPr>
          <w:rFonts w:ascii="Times New Roman" w:hAnsi="Times New Roman" w:cs="Times New Roman"/>
          <w:color w:val="0070C0"/>
          <w:sz w:val="40"/>
          <w:szCs w:val="40"/>
        </w:rPr>
        <w:t xml:space="preserve"> участников </w:t>
      </w:r>
      <w:r w:rsidR="000313B3" w:rsidRPr="004A030E">
        <w:rPr>
          <w:rFonts w:ascii="Times New Roman" w:hAnsi="Times New Roman" w:cs="Times New Roman"/>
          <w:b/>
          <w:color w:val="0070C0"/>
          <w:sz w:val="72"/>
          <w:szCs w:val="72"/>
        </w:rPr>
        <w:t>с 9-10 до 9-45</w:t>
      </w:r>
      <w:r w:rsidR="0089012A">
        <w:rPr>
          <w:rFonts w:ascii="Times New Roman" w:hAnsi="Times New Roman" w:cs="Times New Roman"/>
          <w:b/>
          <w:color w:val="0070C0"/>
          <w:sz w:val="72"/>
          <w:szCs w:val="72"/>
        </w:rPr>
        <w:t>,</w:t>
      </w:r>
      <w:r w:rsidR="000313B3" w:rsidRPr="004A030E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</w:p>
    <w:p w:rsidR="000313B3" w:rsidRPr="004A030E" w:rsidRDefault="00A442FC" w:rsidP="004A030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72"/>
          <w:szCs w:val="72"/>
        </w:rPr>
        <w:t>в</w:t>
      </w:r>
      <w:r w:rsidR="000313B3" w:rsidRPr="004A030E"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  <w:r w:rsidR="000313B3" w:rsidRPr="004A030E">
        <w:rPr>
          <w:rFonts w:ascii="Times New Roman" w:hAnsi="Times New Roman" w:cs="Times New Roman"/>
          <w:b/>
          <w:color w:val="0070C0"/>
          <w:sz w:val="72"/>
          <w:szCs w:val="72"/>
        </w:rPr>
        <w:t>10-00</w:t>
      </w:r>
      <w:r w:rsidR="000313B3" w:rsidRPr="004A030E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 w:rsidR="000313B3" w:rsidRPr="004A030E">
        <w:rPr>
          <w:rFonts w:ascii="Times New Roman" w:hAnsi="Times New Roman" w:cs="Times New Roman"/>
          <w:b/>
          <w:color w:val="0070C0"/>
          <w:sz w:val="56"/>
          <w:szCs w:val="56"/>
        </w:rPr>
        <w:t>начало</w:t>
      </w:r>
      <w:r w:rsidR="000313B3" w:rsidRPr="004A030E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прохождения станций.</w:t>
      </w:r>
    </w:p>
    <w:p w:rsidR="004A030E" w:rsidRDefault="004A030E" w:rsidP="004A030E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A030E" w:rsidRPr="00A26FDE" w:rsidRDefault="004A030E" w:rsidP="004A030E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313B3" w:rsidRPr="004A030E" w:rsidRDefault="00804508" w:rsidP="004A030E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Для </w:t>
      </w:r>
      <w:r w:rsidR="000313B3" w:rsidRPr="004A030E">
        <w:rPr>
          <w:rFonts w:ascii="Times New Roman" w:hAnsi="Times New Roman" w:cs="Times New Roman"/>
          <w:b/>
          <w:color w:val="00B050"/>
          <w:sz w:val="40"/>
          <w:szCs w:val="40"/>
        </w:rPr>
        <w:t>ОУ №</w:t>
      </w:r>
      <w:r w:rsidR="000313B3" w:rsidRPr="004A030E">
        <w:rPr>
          <w:rFonts w:ascii="Times New Roman" w:hAnsi="Times New Roman" w:cs="Times New Roman"/>
          <w:color w:val="00B050"/>
          <w:sz w:val="40"/>
          <w:szCs w:val="40"/>
        </w:rPr>
        <w:t xml:space="preserve">  </w:t>
      </w:r>
      <w:r w:rsidR="000313B3" w:rsidRPr="00640F16">
        <w:rPr>
          <w:rFonts w:ascii="Times New Roman" w:hAnsi="Times New Roman" w:cs="Times New Roman"/>
          <w:b/>
          <w:color w:val="00B050"/>
          <w:sz w:val="44"/>
          <w:szCs w:val="44"/>
          <w:u w:val="single"/>
        </w:rPr>
        <w:t>547, 546, 291, 394</w:t>
      </w:r>
      <w:r w:rsidR="000313B3" w:rsidRPr="004A030E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</w:t>
      </w:r>
    </w:p>
    <w:p w:rsidR="004A030E" w:rsidRPr="004A030E" w:rsidRDefault="00804508" w:rsidP="004A030E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72"/>
          <w:szCs w:val="72"/>
        </w:rPr>
      </w:pPr>
      <w:r>
        <w:rPr>
          <w:rFonts w:ascii="Times New Roman" w:hAnsi="Times New Roman" w:cs="Times New Roman"/>
          <w:b/>
          <w:color w:val="00B050"/>
          <w:sz w:val="56"/>
          <w:szCs w:val="56"/>
        </w:rPr>
        <w:t>р</w:t>
      </w:r>
      <w:r w:rsidR="004A030E" w:rsidRPr="004A030E">
        <w:rPr>
          <w:rFonts w:ascii="Times New Roman" w:hAnsi="Times New Roman" w:cs="Times New Roman"/>
          <w:b/>
          <w:color w:val="00B050"/>
          <w:sz w:val="56"/>
          <w:szCs w:val="56"/>
        </w:rPr>
        <w:t>егистрация</w:t>
      </w:r>
      <w:r w:rsidR="004A030E" w:rsidRPr="004A030E">
        <w:rPr>
          <w:rFonts w:ascii="Times New Roman" w:hAnsi="Times New Roman" w:cs="Times New Roman"/>
          <w:color w:val="00B050"/>
          <w:sz w:val="40"/>
          <w:szCs w:val="40"/>
        </w:rPr>
        <w:t xml:space="preserve"> участников </w:t>
      </w:r>
      <w:r w:rsidR="004A030E" w:rsidRPr="004A030E">
        <w:rPr>
          <w:rFonts w:ascii="Times New Roman" w:hAnsi="Times New Roman" w:cs="Times New Roman"/>
          <w:b/>
          <w:color w:val="00B050"/>
          <w:sz w:val="72"/>
          <w:szCs w:val="72"/>
        </w:rPr>
        <w:t>с 10-30 до 10-50</w:t>
      </w:r>
      <w:r w:rsidR="0089012A">
        <w:rPr>
          <w:rFonts w:ascii="Times New Roman" w:hAnsi="Times New Roman" w:cs="Times New Roman"/>
          <w:b/>
          <w:color w:val="00B050"/>
          <w:sz w:val="72"/>
          <w:szCs w:val="72"/>
        </w:rPr>
        <w:t>,</w:t>
      </w:r>
    </w:p>
    <w:p w:rsidR="004A030E" w:rsidRPr="004A030E" w:rsidRDefault="0089012A" w:rsidP="004A030E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72"/>
          <w:szCs w:val="72"/>
        </w:rPr>
        <w:t>в</w:t>
      </w:r>
      <w:r w:rsidR="004A030E" w:rsidRPr="004A030E">
        <w:rPr>
          <w:rFonts w:ascii="Times New Roman" w:hAnsi="Times New Roman" w:cs="Times New Roman"/>
          <w:color w:val="00B050"/>
          <w:sz w:val="40"/>
          <w:szCs w:val="40"/>
        </w:rPr>
        <w:t xml:space="preserve"> </w:t>
      </w:r>
      <w:r w:rsidR="004A030E" w:rsidRPr="004A030E">
        <w:rPr>
          <w:rFonts w:ascii="Times New Roman" w:hAnsi="Times New Roman" w:cs="Times New Roman"/>
          <w:b/>
          <w:color w:val="00B050"/>
          <w:sz w:val="72"/>
          <w:szCs w:val="72"/>
        </w:rPr>
        <w:t>11-00</w:t>
      </w:r>
      <w:r w:rsidR="004A030E" w:rsidRPr="004A030E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r w:rsidR="004A030E" w:rsidRPr="004A030E">
        <w:rPr>
          <w:rFonts w:ascii="Times New Roman" w:hAnsi="Times New Roman" w:cs="Times New Roman"/>
          <w:b/>
          <w:color w:val="00B050"/>
          <w:sz w:val="56"/>
          <w:szCs w:val="56"/>
        </w:rPr>
        <w:t>начало</w:t>
      </w:r>
      <w:r w:rsidR="004A030E" w:rsidRPr="004A030E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прохождения станций</w:t>
      </w:r>
      <w:r w:rsidR="00640F16">
        <w:rPr>
          <w:rFonts w:ascii="Times New Roman" w:hAnsi="Times New Roman" w:cs="Times New Roman"/>
          <w:b/>
          <w:color w:val="00B050"/>
          <w:sz w:val="40"/>
          <w:szCs w:val="40"/>
        </w:rPr>
        <w:t>.</w:t>
      </w:r>
      <w:r w:rsidR="004A030E" w:rsidRPr="004A030E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</w:p>
    <w:p w:rsidR="004A030E" w:rsidRDefault="004A030E" w:rsidP="000313B3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0313B3" w:rsidRDefault="000313B3" w:rsidP="000313B3">
      <w:pPr>
        <w:rPr>
          <w:rFonts w:ascii="Times New Roman" w:hAnsi="Times New Roman" w:cs="Times New Roman"/>
          <w:b/>
          <w:sz w:val="28"/>
          <w:szCs w:val="28"/>
        </w:rPr>
      </w:pPr>
    </w:p>
    <w:p w:rsidR="000313B3" w:rsidRDefault="000313B3"/>
    <w:sectPr w:rsidR="000313B3" w:rsidSect="00874F3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BA"/>
    <w:rsid w:val="000313B3"/>
    <w:rsid w:val="004A030E"/>
    <w:rsid w:val="0052257C"/>
    <w:rsid w:val="00640F16"/>
    <w:rsid w:val="00804508"/>
    <w:rsid w:val="00831FBA"/>
    <w:rsid w:val="00874F37"/>
    <w:rsid w:val="0089012A"/>
    <w:rsid w:val="008D1309"/>
    <w:rsid w:val="00A442FC"/>
    <w:rsid w:val="00A4671E"/>
    <w:rsid w:val="00A65370"/>
    <w:rsid w:val="00A667BF"/>
    <w:rsid w:val="00B313C1"/>
    <w:rsid w:val="00BA27CB"/>
    <w:rsid w:val="00CE0D5A"/>
    <w:rsid w:val="00D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Sveta</cp:lastModifiedBy>
  <cp:revision>7</cp:revision>
  <dcterms:created xsi:type="dcterms:W3CDTF">2018-04-04T16:53:00Z</dcterms:created>
  <dcterms:modified xsi:type="dcterms:W3CDTF">2018-04-06T15:16:00Z</dcterms:modified>
</cp:coreProperties>
</file>